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65B" w:rsidRDefault="00C9265B" w:rsidP="002E7916">
      <w:pPr>
        <w:spacing w:after="0"/>
        <w:jc w:val="right"/>
      </w:pPr>
    </w:p>
    <w:p w:rsidR="00C9265B" w:rsidRDefault="00C9265B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  <w:r>
        <w:t>Генеральному директору</w:t>
      </w:r>
    </w:p>
    <w:p w:rsidR="002E7916" w:rsidRDefault="002E7916" w:rsidP="002E7916">
      <w:pPr>
        <w:spacing w:after="0"/>
        <w:jc w:val="right"/>
      </w:pPr>
      <w:r>
        <w:t>ООО «Глобальное Позиционирование»</w:t>
      </w:r>
    </w:p>
    <w:p w:rsidR="002E7916" w:rsidRDefault="00D039AF" w:rsidP="002E7916">
      <w:pPr>
        <w:spacing w:after="0"/>
        <w:jc w:val="right"/>
      </w:pPr>
      <w:r>
        <w:t>Красовскому А.С.</w:t>
      </w:r>
    </w:p>
    <w:p w:rsidR="00C9265B" w:rsidRDefault="00C9265B" w:rsidP="002E7916">
      <w:pPr>
        <w:spacing w:after="0"/>
        <w:jc w:val="right"/>
      </w:pPr>
      <w:r>
        <w:t>от ООО «_________________________»</w:t>
      </w:r>
    </w:p>
    <w:p w:rsidR="00C9265B" w:rsidRDefault="00C9265B" w:rsidP="002E7916">
      <w:pPr>
        <w:spacing w:after="0"/>
        <w:jc w:val="right"/>
      </w:pPr>
      <w:r>
        <w:t>Иванова А.А.</w:t>
      </w: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center"/>
      </w:pPr>
      <w:r>
        <w:t>Заявление</w:t>
      </w:r>
    </w:p>
    <w:p w:rsidR="002E7916" w:rsidRDefault="00C9265B" w:rsidP="00C9265B">
      <w:pPr>
        <w:spacing w:after="0"/>
        <w:ind w:firstLine="851"/>
      </w:pPr>
      <w:r>
        <w:t xml:space="preserve">Прошу снять с обслуживания и удалить из системы мониторинга объект </w:t>
      </w:r>
      <w:proofErr w:type="spellStart"/>
      <w:r w:rsidRPr="00C9265B">
        <w:rPr>
          <w:u w:val="single"/>
        </w:rPr>
        <w:t>Скания</w:t>
      </w:r>
      <w:proofErr w:type="spellEnd"/>
      <w:r w:rsidRPr="00C9265B">
        <w:rPr>
          <w:u w:val="single"/>
        </w:rPr>
        <w:t xml:space="preserve"> Н 345 НР 178</w:t>
      </w:r>
      <w:r>
        <w:t xml:space="preserve"> (указать полное название объекта согласно системы мониторинга), в связи с продажей транспортного средства (причина может быть любой).</w:t>
      </w:r>
    </w:p>
    <w:p w:rsidR="00C9265B" w:rsidRDefault="00C9265B" w:rsidP="00C9265B">
      <w:pPr>
        <w:spacing w:after="0"/>
        <w:ind w:firstLine="851"/>
      </w:pPr>
    </w:p>
    <w:p w:rsidR="005377CA" w:rsidRDefault="005377CA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  <w:r>
        <w:t>Начальник транспортного отдела                                                 Иванов А.А.</w:t>
      </w: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  <w:r>
        <w:t>М.П.                                                   «___»   ____________   20</w:t>
      </w:r>
      <w:r w:rsidR="00090975">
        <w:t>2</w:t>
      </w:r>
      <w:r w:rsidR="00BD0D27">
        <w:t>2</w:t>
      </w:r>
      <w:bookmarkStart w:id="0" w:name="_GoBack"/>
      <w:bookmarkEnd w:id="0"/>
      <w:r>
        <w:t xml:space="preserve"> г.</w:t>
      </w:r>
    </w:p>
    <w:p w:rsidR="002E7916" w:rsidRPr="002E7916" w:rsidRDefault="002E7916" w:rsidP="002E7916"/>
    <w:sectPr w:rsidR="002E7916" w:rsidRPr="002E7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208B8"/>
    <w:multiLevelType w:val="hybridMultilevel"/>
    <w:tmpl w:val="AFF87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43"/>
    <w:rsid w:val="000060BB"/>
    <w:rsid w:val="00066153"/>
    <w:rsid w:val="00090975"/>
    <w:rsid w:val="002E7916"/>
    <w:rsid w:val="005377CA"/>
    <w:rsid w:val="0068534B"/>
    <w:rsid w:val="008B5C43"/>
    <w:rsid w:val="00987F2B"/>
    <w:rsid w:val="00B068FF"/>
    <w:rsid w:val="00BD0D27"/>
    <w:rsid w:val="00C223B4"/>
    <w:rsid w:val="00C9265B"/>
    <w:rsid w:val="00D039AF"/>
    <w:rsid w:val="00D223D5"/>
    <w:rsid w:val="00ED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9D9D"/>
  <w15:chartTrackingRefBased/>
  <w15:docId w15:val="{176CEB50-6AC9-4131-B02E-9E8A5F06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C4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53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Турбаба</dc:creator>
  <cp:keywords/>
  <dc:description/>
  <cp:lastModifiedBy>Сергей Власенко</cp:lastModifiedBy>
  <cp:revision>13</cp:revision>
  <dcterms:created xsi:type="dcterms:W3CDTF">2019-04-22T14:33:00Z</dcterms:created>
  <dcterms:modified xsi:type="dcterms:W3CDTF">2022-02-01T08:29:00Z</dcterms:modified>
</cp:coreProperties>
</file>